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2DA64" w14:textId="77777777" w:rsidR="009C7BFD" w:rsidRPr="00565CB5" w:rsidRDefault="009C7BFD" w:rsidP="009C7BFD">
      <w:pPr>
        <w:spacing w:line="240" w:lineRule="auto"/>
        <w:rPr>
          <w:rFonts w:ascii="Times New Roman" w:hAnsi="Times New Roman"/>
          <w:color w:val="000000" w:themeColor="text1"/>
        </w:rPr>
      </w:pPr>
    </w:p>
    <w:p w14:paraId="4E00D60A" w14:textId="52670EEE" w:rsidR="009C7BFD" w:rsidRPr="00565CB5" w:rsidRDefault="009C7BFD" w:rsidP="009C7BFD">
      <w:pPr>
        <w:spacing w:line="240" w:lineRule="auto"/>
        <w:ind w:left="5245"/>
        <w:rPr>
          <w:rFonts w:ascii="Times New Roman" w:hAnsi="Times New Roman"/>
          <w:color w:val="000000" w:themeColor="text1"/>
        </w:rPr>
      </w:pPr>
      <w:r w:rsidRPr="00565CB5">
        <w:rPr>
          <w:rFonts w:ascii="Times New Roman" w:hAnsi="Times New Roman"/>
          <w:color w:val="000000" w:themeColor="text1"/>
        </w:rPr>
        <w:t>Załącznik nr 2 do Uchwały  Nr</w:t>
      </w:r>
      <w:r>
        <w:rPr>
          <w:rFonts w:ascii="Times New Roman" w:hAnsi="Times New Roman"/>
          <w:color w:val="000000" w:themeColor="text1"/>
        </w:rPr>
        <w:t xml:space="preserve"> L/328/2022</w:t>
      </w:r>
      <w:r w:rsidRPr="00565CB5">
        <w:rPr>
          <w:rFonts w:ascii="Times New Roman" w:hAnsi="Times New Roman"/>
          <w:color w:val="000000" w:themeColor="text1"/>
        </w:rPr>
        <w:t xml:space="preserve"> </w:t>
      </w:r>
      <w:r w:rsidRPr="00565CB5">
        <w:rPr>
          <w:rFonts w:ascii="Times New Roman" w:hAnsi="Times New Roman"/>
          <w:color w:val="000000" w:themeColor="text1"/>
        </w:rPr>
        <w:br/>
        <w:t>Rady Gminy Lubichowo</w:t>
      </w:r>
      <w:r>
        <w:rPr>
          <w:rFonts w:ascii="Times New Roman" w:hAnsi="Times New Roman"/>
          <w:color w:val="000000" w:themeColor="text1"/>
        </w:rPr>
        <w:t xml:space="preserve"> </w:t>
      </w:r>
      <w:r w:rsidRPr="00565CB5">
        <w:rPr>
          <w:rFonts w:ascii="Times New Roman" w:hAnsi="Times New Roman"/>
          <w:color w:val="000000" w:themeColor="text1"/>
        </w:rPr>
        <w:t xml:space="preserve">z dnia </w:t>
      </w:r>
      <w:r>
        <w:rPr>
          <w:rFonts w:ascii="Times New Roman" w:hAnsi="Times New Roman"/>
          <w:color w:val="000000" w:themeColor="text1"/>
        </w:rPr>
        <w:t>26 października 2022</w:t>
      </w:r>
    </w:p>
    <w:p w14:paraId="112021D1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360AFA">
        <w:rPr>
          <w:rFonts w:ascii="Times New Roman" w:hAnsi="Times New Roman"/>
          <w:b/>
          <w:bCs/>
          <w:color w:val="000000" w:themeColor="text1"/>
          <w:lang w:eastAsia="pl-PL"/>
        </w:rPr>
        <w:t>Wniosek o przyznanie Nagrody specjalnej Wójta Gminy Lubichowo</w:t>
      </w:r>
    </w:p>
    <w:p w14:paraId="18BDFCC9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4B9764CA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 xml:space="preserve">1. </w:t>
      </w:r>
      <w:r w:rsidRPr="00360AFA">
        <w:rPr>
          <w:rFonts w:ascii="Times New Roman" w:hAnsi="Times New Roman"/>
          <w:b/>
          <w:bCs/>
          <w:color w:val="000000" w:themeColor="text1"/>
          <w:lang w:eastAsia="pl-PL"/>
        </w:rPr>
        <w:t>Dane wnioskodawcy:</w:t>
      </w:r>
    </w:p>
    <w:p w14:paraId="0A0274F3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1B4D4068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Imię i nazwisko lub nazwa: ..................................................................................................</w:t>
      </w:r>
    </w:p>
    <w:p w14:paraId="7DAC9D1C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62143860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 xml:space="preserve">Adres zamieszkania lub siedziby: </w:t>
      </w:r>
    </w:p>
    <w:p w14:paraId="3CC3A8CC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392F5F7E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696F4641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Telefon kontaktowy: ......................................... adres e-mail: ..............................................</w:t>
      </w:r>
    </w:p>
    <w:p w14:paraId="6CE71183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7797CFFD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 xml:space="preserve">2. </w:t>
      </w:r>
      <w:r w:rsidRPr="00360AFA">
        <w:rPr>
          <w:rFonts w:ascii="Times New Roman" w:hAnsi="Times New Roman"/>
          <w:b/>
          <w:bCs/>
          <w:color w:val="000000" w:themeColor="text1"/>
          <w:lang w:eastAsia="pl-PL"/>
        </w:rPr>
        <w:t>Dane kandydata do Nagrody specjalnej:</w:t>
      </w:r>
    </w:p>
    <w:p w14:paraId="1613116D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</w:p>
    <w:p w14:paraId="74904774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Imię i nazwisko/nazwa organizacji lub przedsiębiorstwa/ kandydata:</w:t>
      </w:r>
    </w:p>
    <w:p w14:paraId="5E122A92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79F7FF93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3A1490C1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data urodzenia: ................................... PESEL/KRS lub NIP: ...............................................</w:t>
      </w:r>
    </w:p>
    <w:p w14:paraId="42021ABF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65C8FB09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adres zamieszkania/siedziba: ................................................................................................</w:t>
      </w:r>
    </w:p>
    <w:p w14:paraId="6A536674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1C8E5658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telefon kontaktowy: ......................................... adres e-mail: ..............................................</w:t>
      </w:r>
    </w:p>
    <w:p w14:paraId="1B933E85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7AD231E7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 xml:space="preserve">3. </w:t>
      </w:r>
      <w:r w:rsidRPr="00360AFA">
        <w:rPr>
          <w:rFonts w:ascii="Times New Roman" w:hAnsi="Times New Roman"/>
          <w:b/>
          <w:bCs/>
          <w:color w:val="000000" w:themeColor="text1"/>
          <w:lang w:eastAsia="pl-PL"/>
        </w:rPr>
        <w:t>Uzasadnienie wniosku/krótka charakterystyka dotychczasowych osiągnięć kandydata uzyskanych w roku kalendarzowym, w którym składany jest wniosek, ze wskazaniem charakteru osiągnięcia (np. znaczenie międzynarodowe, ogólnopolskie, wojewódzkie, inne):</w:t>
      </w:r>
    </w:p>
    <w:p w14:paraId="6CD176F5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3ACD8193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78F0C5E2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47E45501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1D9DE267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4D03577E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144060F5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04D444DD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5E628C0E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 xml:space="preserve">4. </w:t>
      </w:r>
      <w:r w:rsidRPr="00360AFA">
        <w:rPr>
          <w:rFonts w:ascii="Times New Roman" w:hAnsi="Times New Roman"/>
          <w:b/>
          <w:bCs/>
          <w:color w:val="000000" w:themeColor="text1"/>
          <w:lang w:eastAsia="pl-PL"/>
        </w:rPr>
        <w:t>Załączniki dokumentujące osiągnięcia kandydata (dyplomy, zaświadczenia, katalogi, itp.):</w:t>
      </w:r>
    </w:p>
    <w:p w14:paraId="05A3D0A7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788848CB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..............................................................................................................................................</w:t>
      </w:r>
    </w:p>
    <w:p w14:paraId="1F5D8172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.............................................</w:t>
      </w:r>
    </w:p>
    <w:p w14:paraId="613BA2E4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47E4F2AC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data i podpis wnioskodawcy</w:t>
      </w:r>
    </w:p>
    <w:p w14:paraId="353E9544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3CF110F1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sym w:font="Symbol" w:char="F02A"/>
      </w:r>
      <w:r w:rsidRPr="00360AFA">
        <w:rPr>
          <w:rFonts w:ascii="Times New Roman" w:hAnsi="Times New Roman"/>
          <w:color w:val="000000" w:themeColor="text1"/>
          <w:lang w:eastAsia="pl-PL"/>
        </w:rPr>
        <w:t>Zapoznałem się z regulaminem i wyrażam zgodę na zgłoszenie mojej kandydatury oraz przetwarzanie moich danych osobowych w celu rozpatrzenia wniosku i przyznania Nagrody specjalnej Wójta Gminy Lubichowo</w:t>
      </w:r>
    </w:p>
    <w:p w14:paraId="0723D315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046584D4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</w:p>
    <w:p w14:paraId="45A57555" w14:textId="77777777" w:rsidR="009C7BFD" w:rsidRPr="00360AFA" w:rsidRDefault="009C7BFD" w:rsidP="009C7B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lang w:eastAsia="pl-PL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……………………………………………………………………………………………………………</w:t>
      </w:r>
    </w:p>
    <w:p w14:paraId="2841BC37" w14:textId="35DF8C29" w:rsidR="000023A9" w:rsidRPr="009C7BFD" w:rsidRDefault="009C7BFD" w:rsidP="009C7BFD">
      <w:pPr>
        <w:spacing w:line="240" w:lineRule="auto"/>
        <w:ind w:left="5245"/>
        <w:jc w:val="right"/>
        <w:rPr>
          <w:rFonts w:ascii="Times New Roman" w:hAnsi="Times New Roman"/>
        </w:rPr>
      </w:pPr>
      <w:r w:rsidRPr="00360AFA">
        <w:rPr>
          <w:rFonts w:ascii="Times New Roman" w:hAnsi="Times New Roman"/>
          <w:color w:val="000000" w:themeColor="text1"/>
          <w:lang w:eastAsia="pl-PL"/>
        </w:rPr>
        <w:t>data i podpis kandydata/kandydatów/rodzica/opiekuna prawnego</w:t>
      </w:r>
      <w:r>
        <w:rPr>
          <w:rFonts w:ascii="Times New Roman" w:hAnsi="Times New Roman"/>
        </w:rPr>
        <w:t>\</w:t>
      </w:r>
    </w:p>
    <w:sectPr w:rsidR="000023A9" w:rsidRPr="009C7BFD" w:rsidSect="00F3712F">
      <w:headerReference w:type="default" r:id="rId4"/>
      <w:foot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3E2FA" w14:textId="77777777" w:rsidR="001B2647" w:rsidRDefault="00000000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BA47EB7" wp14:editId="009E1E75">
              <wp:simplePos x="0" y="0"/>
              <wp:positionH relativeFrom="page">
                <wp:posOffset>1385570</wp:posOffset>
              </wp:positionH>
              <wp:positionV relativeFrom="page">
                <wp:posOffset>10107930</wp:posOffset>
              </wp:positionV>
              <wp:extent cx="6172200" cy="274320"/>
              <wp:effectExtent l="0" t="0" r="0" b="0"/>
              <wp:wrapNone/>
              <wp:docPr id="1" name="Grupa 1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274320"/>
                        <a:chOff x="0" y="0"/>
                        <a:chExt cx="61722" cy="2743"/>
                      </a:xfrm>
                    </wpg:grpSpPr>
                    <wps:wsp>
                      <wps:cNvPr id="2" name="Prostokąt 165"/>
                      <wps:cNvSpPr>
                        <a:spLocks noChangeArrowheads="1"/>
                      </wps:cNvSpPr>
                      <wps:spPr bwMode="auto">
                        <a:xfrm>
                          <a:off x="2286" y="0"/>
                          <a:ext cx="59436" cy="2743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3" name="Pole tekstowe 166"/>
                      <wps:cNvSpPr txBox="1">
                        <a:spLocks noChangeArrowheads="1"/>
                      </wps:cNvSpPr>
                      <wps:spPr bwMode="auto">
                        <a:xfrm>
                          <a:off x="0" y="95"/>
                          <a:ext cx="59436" cy="26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4690E6" w14:textId="77777777" w:rsidR="00347BF3" w:rsidRDefault="00000000" w:rsidP="00347BF3">
                            <w:pPr>
                              <w:pStyle w:val="Stopka"/>
                              <w:jc w:val="center"/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BA47EB7" id="Grupa 164" o:spid="_x0000_s1026" style="position:absolute;margin-left:109.1pt;margin-top:795.9pt;width:486pt;height:21.6pt;z-index:251659264;mso-position-horizontal-relative:page;mso-position-vertical-relative:page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">
              <v:rect id="Prostokąt 165" o:spid="_x0000_s1027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66" o:spid="_x0000_s1028" type="#_x0000_t202" style="position:absolute;top:95;width:59436;height:2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" filled="f" stroked="f" strokeweight=".5pt">
                <v:textbox style="mso-fit-shape-to-text:t" inset="0,,0">
                  <w:txbxContent>
                    <w:p w14:paraId="624690E6" w14:textId="77777777" w:rsidR="00347BF3" w:rsidRDefault="00000000" w:rsidP="00347BF3">
                      <w:pPr>
                        <w:pStyle w:val="Stopka"/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EB8FA" w14:textId="77777777" w:rsidR="001B2647" w:rsidRPr="001B2647" w:rsidRDefault="00000000" w:rsidP="001B2647">
    <w:pPr>
      <w:pStyle w:val="Nagwek"/>
      <w:ind w:left="8222"/>
      <w:rPr>
        <w:i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BFD"/>
    <w:rsid w:val="000023A9"/>
    <w:rsid w:val="009C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8349"/>
  <w15:chartTrackingRefBased/>
  <w15:docId w15:val="{0A11D4BD-33B6-469E-A26E-2E5DA2694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7BF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C7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7BF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C7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7BF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443</Words>
  <Characters>2660</Characters>
  <Application>Microsoft Office Word</Application>
  <DocSecurity>0</DocSecurity>
  <Lines>22</Lines>
  <Paragraphs>6</Paragraphs>
  <ScaleCrop>false</ScaleCrop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Promocja UG</dc:creator>
  <cp:keywords/>
  <dc:description/>
  <cp:lastModifiedBy>Promocja UG</cp:lastModifiedBy>
  <cp:revision>1</cp:revision>
  <dcterms:created xsi:type="dcterms:W3CDTF">2022-11-15T07:17:00Z</dcterms:created>
  <dcterms:modified xsi:type="dcterms:W3CDTF">2022-11-15T07:19:00Z</dcterms:modified>
</cp:coreProperties>
</file>